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3696" w14:textId="77777777" w:rsidR="00DD0E52" w:rsidRDefault="001B0FE5" w:rsidP="002336D2">
      <w:pPr>
        <w:ind w:left="-1417"/>
      </w:pPr>
      <w:r w:rsidRPr="002336D2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2763571" wp14:editId="2BECF091">
            <wp:simplePos x="0" y="0"/>
            <wp:positionH relativeFrom="column">
              <wp:posOffset>-643255</wp:posOffset>
            </wp:positionH>
            <wp:positionV relativeFrom="page">
              <wp:posOffset>85725</wp:posOffset>
            </wp:positionV>
            <wp:extent cx="1714500" cy="1133475"/>
            <wp:effectExtent l="0" t="0" r="0" b="0"/>
            <wp:wrapSquare wrapText="bothSides"/>
            <wp:docPr id="1" name="Afbeelding 1" descr="C:\Users\Dominique\Documents\GDM\GDM\typeformulieren\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Documents\GDM\GDM\typeformulieren\logo 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6D2">
        <w:tab/>
      </w:r>
      <w:r w:rsidR="002336D2">
        <w:tab/>
      </w:r>
    </w:p>
    <w:p w14:paraId="78B7E285" w14:textId="77777777" w:rsidR="001B0FE5" w:rsidRPr="001B0FE5" w:rsidRDefault="000509B1" w:rsidP="002336D2">
      <w:pPr>
        <w:ind w:left="-1417"/>
        <w:rPr>
          <w:b/>
          <w:i/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2336D2" w:rsidRPr="001B0FE5">
        <w:rPr>
          <w:sz w:val="52"/>
          <w:szCs w:val="52"/>
        </w:rPr>
        <w:t xml:space="preserve"> </w:t>
      </w:r>
      <w:r w:rsidR="002336D2" w:rsidRPr="001B0FE5">
        <w:rPr>
          <w:b/>
          <w:i/>
          <w:sz w:val="52"/>
          <w:szCs w:val="52"/>
        </w:rPr>
        <w:t>Gullegemse Duivenmaatschappij</w:t>
      </w:r>
      <w:r w:rsidR="002336D2" w:rsidRPr="001B0FE5">
        <w:rPr>
          <w:b/>
          <w:i/>
          <w:sz w:val="52"/>
          <w:szCs w:val="52"/>
        </w:rPr>
        <w:tab/>
      </w:r>
    </w:p>
    <w:p w14:paraId="4179F3D7" w14:textId="77777777" w:rsidR="000509B1" w:rsidRDefault="001B0FE5" w:rsidP="000509B1">
      <w:pPr>
        <w:pBdr>
          <w:bottom w:val="single" w:sz="12" w:space="3" w:color="auto"/>
        </w:pBdr>
        <w:spacing w:after="0"/>
        <w:ind w:left="-141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</w:t>
      </w:r>
      <w:r w:rsidRPr="001B0FE5">
        <w:rPr>
          <w:sz w:val="24"/>
          <w:szCs w:val="24"/>
        </w:rPr>
        <w:t>Stamnummer 33062</w:t>
      </w:r>
    </w:p>
    <w:p w14:paraId="7E8C4BC1" w14:textId="77777777" w:rsidR="000509B1" w:rsidRDefault="000509B1" w:rsidP="000509B1">
      <w:pPr>
        <w:pBdr>
          <w:bottom w:val="single" w:sz="12" w:space="3" w:color="auto"/>
        </w:pBdr>
        <w:spacing w:after="0"/>
        <w:ind w:left="-1417"/>
        <w:rPr>
          <w:sz w:val="24"/>
          <w:szCs w:val="24"/>
        </w:rPr>
      </w:pPr>
    </w:p>
    <w:p w14:paraId="67432458" w14:textId="77777777" w:rsidR="001B0FE5" w:rsidRPr="001B0FE5" w:rsidRDefault="001B0FE5" w:rsidP="001B0FE5">
      <w:pPr>
        <w:ind w:left="-567"/>
        <w:contextualSpacing/>
        <w:rPr>
          <w:sz w:val="16"/>
          <w:szCs w:val="16"/>
        </w:rPr>
      </w:pPr>
      <w:r w:rsidRPr="001B0FE5">
        <w:rPr>
          <w:sz w:val="16"/>
          <w:szCs w:val="16"/>
        </w:rPr>
        <w:t>Lokaal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0FE5">
        <w:rPr>
          <w:sz w:val="16"/>
          <w:szCs w:val="16"/>
        </w:rPr>
        <w:t>Voorzitter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0FE5">
        <w:rPr>
          <w:sz w:val="16"/>
          <w:szCs w:val="16"/>
        </w:rPr>
        <w:t>Secretaris</w:t>
      </w:r>
    </w:p>
    <w:p w14:paraId="15D64047" w14:textId="77777777" w:rsidR="001B0FE5" w:rsidRPr="001B0FE5" w:rsidRDefault="001B0FE5" w:rsidP="001B0FE5">
      <w:pPr>
        <w:ind w:left="-567"/>
        <w:contextualSpacing/>
        <w:rPr>
          <w:sz w:val="16"/>
          <w:szCs w:val="16"/>
        </w:rPr>
      </w:pPr>
      <w:r w:rsidRPr="001B0FE5">
        <w:rPr>
          <w:sz w:val="16"/>
          <w:szCs w:val="16"/>
        </w:rPr>
        <w:t>Café Merlijn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  <w:t>Paul Cuvelier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  <w:t>Dominique Dubrul</w:t>
      </w:r>
    </w:p>
    <w:p w14:paraId="576CA461" w14:textId="77777777" w:rsidR="001B0FE5" w:rsidRPr="001B0FE5" w:rsidRDefault="001B0FE5" w:rsidP="001B0FE5">
      <w:pPr>
        <w:ind w:left="-567"/>
        <w:contextualSpacing/>
        <w:rPr>
          <w:sz w:val="16"/>
          <w:szCs w:val="16"/>
        </w:rPr>
      </w:pPr>
      <w:proofErr w:type="spellStart"/>
      <w:r w:rsidRPr="001B0FE5">
        <w:rPr>
          <w:sz w:val="16"/>
          <w:szCs w:val="16"/>
        </w:rPr>
        <w:t>Bissegemsetraat</w:t>
      </w:r>
      <w:proofErr w:type="spellEnd"/>
      <w:r w:rsidRPr="001B0FE5">
        <w:rPr>
          <w:sz w:val="16"/>
          <w:szCs w:val="16"/>
        </w:rPr>
        <w:t xml:space="preserve"> 17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0FE5">
        <w:rPr>
          <w:sz w:val="16"/>
          <w:szCs w:val="16"/>
        </w:rPr>
        <w:t>Hoge Kouter 8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  <w:t>Voorzienigheidstraat 38</w:t>
      </w:r>
    </w:p>
    <w:p w14:paraId="7DEB0D1A" w14:textId="77777777" w:rsidR="001B0FE5" w:rsidRPr="001B0FE5" w:rsidRDefault="001B0FE5" w:rsidP="001B0FE5">
      <w:pPr>
        <w:ind w:left="-567"/>
        <w:contextualSpacing/>
        <w:rPr>
          <w:sz w:val="16"/>
          <w:szCs w:val="16"/>
        </w:rPr>
      </w:pPr>
      <w:r w:rsidRPr="001B0FE5">
        <w:rPr>
          <w:sz w:val="16"/>
          <w:szCs w:val="16"/>
        </w:rPr>
        <w:t>8560 Gullegem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  <w:t>8560 Gullegem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  <w:t>8500 Kortrijk</w:t>
      </w:r>
    </w:p>
    <w:p w14:paraId="3D62A5EB" w14:textId="77777777" w:rsidR="001B0FE5" w:rsidRPr="001B0FE5" w:rsidRDefault="001B0FE5" w:rsidP="001B0FE5">
      <w:pPr>
        <w:ind w:left="-567"/>
        <w:contextualSpacing/>
        <w:rPr>
          <w:sz w:val="20"/>
          <w:szCs w:val="20"/>
        </w:rPr>
      </w:pPr>
      <w:r w:rsidRPr="001B0FE5">
        <w:rPr>
          <w:sz w:val="16"/>
          <w:szCs w:val="16"/>
        </w:rPr>
        <w:t>Tel: 056/41.66.36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0FE5">
        <w:rPr>
          <w:sz w:val="16"/>
          <w:szCs w:val="16"/>
        </w:rPr>
        <w:t>tel: 0498-43.35.32</w:t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 w:rsidRPr="001B0FE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0FE5">
        <w:rPr>
          <w:sz w:val="16"/>
          <w:szCs w:val="16"/>
        </w:rPr>
        <w:t>gsm: 0473-21.19.59</w:t>
      </w:r>
      <w:r>
        <w:rPr>
          <w:sz w:val="20"/>
          <w:szCs w:val="20"/>
        </w:rPr>
        <w:tab/>
      </w:r>
    </w:p>
    <w:p w14:paraId="7AB564E0" w14:textId="77777777" w:rsidR="001345E0" w:rsidRDefault="002336D2" w:rsidP="001345E0">
      <w:pPr>
        <w:rPr>
          <w:i/>
          <w:sz w:val="52"/>
          <w:szCs w:val="52"/>
        </w:rPr>
      </w:pPr>
      <w:r w:rsidRPr="001B0FE5">
        <w:rPr>
          <w:i/>
          <w:sz w:val="52"/>
          <w:szCs w:val="52"/>
        </w:rPr>
        <w:tab/>
      </w:r>
    </w:p>
    <w:p w14:paraId="2F43FB71" w14:textId="5C7E7758" w:rsidR="001345E0" w:rsidRDefault="001345E0" w:rsidP="0013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Beste,</w:t>
      </w:r>
    </w:p>
    <w:p w14:paraId="5E11FD0F" w14:textId="77777777" w:rsidR="001345E0" w:rsidRDefault="001345E0" w:rsidP="0013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Hierbij de voorlopige kalender met de oefenvluchten :</w:t>
      </w:r>
    </w:p>
    <w:p w14:paraId="73260E93" w14:textId="77777777" w:rsidR="001345E0" w:rsidRDefault="001345E0" w:rsidP="001345E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Donderdag 21 mei </w:t>
      </w:r>
      <w:r w:rsidRPr="00B1359A">
        <w:rPr>
          <w:rFonts w:ascii="Times New Roman" w:hAnsi="Times New Roman" w:cs="Times New Roman"/>
          <w:b/>
          <w:bCs/>
          <w:sz w:val="24"/>
          <w:szCs w:val="24"/>
        </w:rPr>
        <w:t>Quiévrain (oude+jaarse)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inkorving woensdag van 14.00u tot 19.00u</w:t>
      </w:r>
    </w:p>
    <w:p w14:paraId="160A0D59" w14:textId="77777777" w:rsidR="001345E0" w:rsidRDefault="001345E0" w:rsidP="001345E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Zondag 24 mei </w:t>
      </w:r>
      <w:r w:rsidRPr="00B1359A">
        <w:rPr>
          <w:rFonts w:ascii="Times New Roman" w:hAnsi="Times New Roman" w:cs="Times New Roman"/>
          <w:b/>
          <w:bCs/>
          <w:sz w:val="24"/>
          <w:szCs w:val="24"/>
        </w:rPr>
        <w:t>Quiévrain (oude+jaarse)</w:t>
      </w:r>
      <w:r>
        <w:rPr>
          <w:rFonts w:ascii="Times New Roman" w:hAnsi="Times New Roman" w:cs="Times New Roman"/>
          <w:sz w:val="24"/>
          <w:szCs w:val="24"/>
        </w:rPr>
        <w:t xml:space="preserve"> inkorving zaterdag van 14.00u tot 19.00u</w:t>
      </w:r>
    </w:p>
    <w:p w14:paraId="1AAED132" w14:textId="77777777" w:rsidR="001345E0" w:rsidRDefault="001345E0" w:rsidP="001345E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40705333"/>
      <w:r w:rsidRPr="005054B3">
        <w:rPr>
          <w:rFonts w:ascii="Times New Roman" w:hAnsi="Times New Roman" w:cs="Times New Roman"/>
          <w:sz w:val="24"/>
          <w:szCs w:val="24"/>
        </w:rPr>
        <w:t xml:space="preserve">Woensdag 27 mei </w:t>
      </w:r>
      <w:r w:rsidRPr="00B1359A">
        <w:rPr>
          <w:rFonts w:ascii="Times New Roman" w:hAnsi="Times New Roman" w:cs="Times New Roman"/>
          <w:b/>
          <w:bCs/>
          <w:sz w:val="24"/>
          <w:szCs w:val="24"/>
        </w:rPr>
        <w:t>Momignies (oude+jaarse)</w:t>
      </w:r>
      <w:r w:rsidRPr="005054B3">
        <w:rPr>
          <w:rFonts w:ascii="Times New Roman" w:hAnsi="Times New Roman" w:cs="Times New Roman"/>
          <w:sz w:val="24"/>
          <w:szCs w:val="24"/>
        </w:rPr>
        <w:t xml:space="preserve"> en </w:t>
      </w:r>
      <w:r w:rsidRPr="00B1359A">
        <w:rPr>
          <w:rFonts w:ascii="Times New Roman" w:hAnsi="Times New Roman" w:cs="Times New Roman"/>
          <w:b/>
          <w:bCs/>
          <w:sz w:val="24"/>
          <w:szCs w:val="24"/>
        </w:rPr>
        <w:t>Doornik (Jongen)</w:t>
      </w:r>
      <w:r w:rsidRPr="005054B3">
        <w:rPr>
          <w:rFonts w:ascii="Times New Roman" w:hAnsi="Times New Roman" w:cs="Times New Roman"/>
          <w:sz w:val="24"/>
          <w:szCs w:val="24"/>
        </w:rPr>
        <w:t xml:space="preserve"> inkorving dinsdag van 14.00u tot 19.00u</w:t>
      </w:r>
      <w:bookmarkEnd w:id="0"/>
    </w:p>
    <w:p w14:paraId="3F9C380A" w14:textId="77777777" w:rsidR="001345E0" w:rsidRPr="005054B3" w:rsidRDefault="001345E0" w:rsidP="001345E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Zaterdag</w:t>
      </w:r>
      <w:r w:rsidRPr="0050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054B3">
        <w:rPr>
          <w:rFonts w:ascii="Times New Roman" w:hAnsi="Times New Roman" w:cs="Times New Roman"/>
          <w:sz w:val="24"/>
          <w:szCs w:val="24"/>
        </w:rPr>
        <w:t xml:space="preserve"> mei </w:t>
      </w:r>
      <w:r w:rsidRPr="00B1359A">
        <w:rPr>
          <w:rFonts w:ascii="Times New Roman" w:hAnsi="Times New Roman" w:cs="Times New Roman"/>
          <w:b/>
          <w:bCs/>
          <w:sz w:val="24"/>
          <w:szCs w:val="24"/>
        </w:rPr>
        <w:t>Momignies (oude+jaarse)</w:t>
      </w:r>
      <w:r w:rsidRPr="005054B3">
        <w:rPr>
          <w:rFonts w:ascii="Times New Roman" w:hAnsi="Times New Roman" w:cs="Times New Roman"/>
          <w:sz w:val="24"/>
          <w:szCs w:val="24"/>
        </w:rPr>
        <w:t xml:space="preserve"> en </w:t>
      </w:r>
      <w:r w:rsidRPr="00B1359A">
        <w:rPr>
          <w:rFonts w:ascii="Times New Roman" w:hAnsi="Times New Roman" w:cs="Times New Roman"/>
          <w:b/>
          <w:bCs/>
          <w:sz w:val="24"/>
          <w:szCs w:val="24"/>
        </w:rPr>
        <w:t>Doornik (Jongen)</w:t>
      </w:r>
      <w:r w:rsidRPr="005054B3">
        <w:rPr>
          <w:rFonts w:ascii="Times New Roman" w:hAnsi="Times New Roman" w:cs="Times New Roman"/>
          <w:sz w:val="24"/>
          <w:szCs w:val="24"/>
        </w:rPr>
        <w:t xml:space="preserve"> inkorving </w:t>
      </w:r>
      <w:r>
        <w:rPr>
          <w:rFonts w:ascii="Times New Roman" w:hAnsi="Times New Roman" w:cs="Times New Roman"/>
          <w:sz w:val="24"/>
          <w:szCs w:val="24"/>
        </w:rPr>
        <w:t>vrij</w:t>
      </w:r>
      <w:r w:rsidRPr="005054B3">
        <w:rPr>
          <w:rFonts w:ascii="Times New Roman" w:hAnsi="Times New Roman" w:cs="Times New Roman"/>
          <w:sz w:val="24"/>
          <w:szCs w:val="24"/>
        </w:rPr>
        <w:t>dag van 14.00u tot 19.00u</w:t>
      </w:r>
    </w:p>
    <w:p w14:paraId="671EBF68" w14:textId="77777777" w:rsidR="001345E0" w:rsidRDefault="001345E0" w:rsidP="001345E0">
      <w:pPr>
        <w:rPr>
          <w:rFonts w:ascii="Times New Roman" w:hAnsi="Times New Roman" w:cs="Times New Roman"/>
          <w:sz w:val="24"/>
          <w:szCs w:val="24"/>
        </w:rPr>
      </w:pPr>
      <w:r w:rsidRPr="001B78D7">
        <w:rPr>
          <w:rFonts w:ascii="Times New Roman" w:hAnsi="Times New Roman" w:cs="Times New Roman"/>
          <w:sz w:val="24"/>
          <w:szCs w:val="24"/>
          <w:highlight w:val="yellow"/>
        </w:rPr>
        <w:t xml:space="preserve">Voor wie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manden </w:t>
      </w:r>
      <w:r w:rsidRPr="001B78D7">
        <w:rPr>
          <w:rFonts w:ascii="Times New Roman" w:hAnsi="Times New Roman" w:cs="Times New Roman"/>
          <w:sz w:val="24"/>
          <w:szCs w:val="24"/>
          <w:highlight w:val="yellow"/>
        </w:rPr>
        <w:t>wil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van de voerder (ontsmette uiteraard)</w:t>
      </w:r>
      <w:r w:rsidRPr="001B78D7">
        <w:rPr>
          <w:rFonts w:ascii="Times New Roman" w:hAnsi="Times New Roman" w:cs="Times New Roman"/>
          <w:sz w:val="24"/>
          <w:szCs w:val="24"/>
          <w:highlight w:val="yellow"/>
        </w:rPr>
        <w:t xml:space="preserve"> : af te halen </w:t>
      </w:r>
      <w:r>
        <w:rPr>
          <w:rFonts w:ascii="Times New Roman" w:hAnsi="Times New Roman" w:cs="Times New Roman"/>
          <w:sz w:val="24"/>
          <w:szCs w:val="24"/>
          <w:highlight w:val="yellow"/>
        </w:rPr>
        <w:t>dinsdag van 15.00u tot 16.30u,</w:t>
      </w:r>
      <w:r w:rsidRPr="001B78D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woensdag 10.30u tot 11.45u</w:t>
      </w:r>
      <w:r w:rsidRPr="001B78D7">
        <w:rPr>
          <w:rFonts w:ascii="Times New Roman" w:hAnsi="Times New Roman" w:cs="Times New Roman"/>
          <w:sz w:val="24"/>
          <w:szCs w:val="24"/>
          <w:highlight w:val="yellow"/>
        </w:rPr>
        <w:t xml:space="preserve">   en tijden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1B78D7">
        <w:rPr>
          <w:rFonts w:ascii="Times New Roman" w:hAnsi="Times New Roman" w:cs="Times New Roman"/>
          <w:sz w:val="24"/>
          <w:szCs w:val="24"/>
          <w:highlight w:val="yellow"/>
        </w:rPr>
        <w:t xml:space="preserve"> de inkorvingsmomenten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1E894" w14:textId="77777777" w:rsidR="001345E0" w:rsidRPr="00C33FD5" w:rsidRDefault="001345E0" w:rsidP="0013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OPGEPAST DE INKORVINGEN GAAN NIET DOOR AAN DE POEZELHOEK, MAAR WEL IN DE KANTINE VAN HET VOETBALTERREIN VAN DE FIRMA LVD.  ADRES </w:t>
      </w:r>
      <w:r w:rsidRPr="001B78D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KASTEELWEG 1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2</w:t>
      </w:r>
      <w:r w:rsidRPr="001B78D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</w:t>
      </w:r>
      <w:r w:rsidRPr="001B78D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8560 GULLEGEM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!!!!!!! </w:t>
      </w:r>
      <w:r>
        <w:rPr>
          <w:rFonts w:ascii="Times New Roman" w:hAnsi="Times New Roman" w:cs="Times New Roman"/>
          <w:b/>
          <w:bCs/>
          <w:sz w:val="24"/>
          <w:szCs w:val="24"/>
        </w:rPr>
        <w:t>IN GULLEGEM RICHTING SINT-ELOOISWINKEL (SUPRA BAZAR) LINKSAF AAN FINLANDIA. 150 meter VERDER RECHTS.</w:t>
      </w:r>
    </w:p>
    <w:p w14:paraId="5B64298A" w14:textId="77777777" w:rsidR="001345E0" w:rsidRDefault="001345E0" w:rsidP="001345E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9A80AE" w14:textId="77777777" w:rsidR="001345E0" w:rsidRPr="001345E0" w:rsidRDefault="001345E0" w:rsidP="0013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345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Gelieve dit formulier in te vullen en te versturen naar gullegemseduivenmaatschappij@gmail.com</w:t>
      </w:r>
    </w:p>
    <w:p w14:paraId="3E475C1E" w14:textId="77777777" w:rsidR="001345E0" w:rsidRDefault="001345E0" w:rsidP="0013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Uur tussen : 14u-15u/ 15u-16u/ 16u-17u/ 17u-18u/ 18u-19u</w:t>
      </w:r>
    </w:p>
    <w:p w14:paraId="52A5BA9F" w14:textId="77777777" w:rsidR="001345E0" w:rsidRPr="00C33FD5" w:rsidRDefault="001345E0" w:rsidP="001345E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Liefst geen cash geld. Als het niet anders kan gepast geld aub. </w:t>
      </w:r>
      <w:r w:rsidRPr="00AD16E9">
        <w:rPr>
          <w:rFonts w:ascii="Times New Roman" w:hAnsi="Times New Roman" w:cs="Times New Roman"/>
          <w:b/>
          <w:bCs/>
          <w:sz w:val="24"/>
          <w:szCs w:val="24"/>
          <w:u w:val="single"/>
        </w:rPr>
        <w:t>TENEINDE ALLES ZO GOED MOGELIJK TE ORGANISEREN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KOM NIET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C33FD5">
        <w:rPr>
          <w:rFonts w:ascii="Times New Roman" w:hAnsi="Times New Roman" w:cs="Times New Roman"/>
          <w:b/>
          <w:bCs/>
          <w:sz w:val="24"/>
          <w:szCs w:val="24"/>
          <w:u w:val="single"/>
        </w:rPr>
        <w:t>ROEG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ER DAN AANGEGEVEN</w:t>
      </w:r>
      <w:r w:rsidRPr="00C33F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!</w:t>
      </w:r>
    </w:p>
    <w:p w14:paraId="3AF549CB" w14:textId="77777777" w:rsidR="001345E0" w:rsidRDefault="001345E0" w:rsidP="001345E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F1CB707" w14:textId="77777777" w:rsidR="001345E0" w:rsidRPr="0064642C" w:rsidRDefault="001345E0" w:rsidP="001345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5543">
        <w:rPr>
          <w:rFonts w:ascii="Times New Roman" w:hAnsi="Times New Roman" w:cs="Times New Roman"/>
          <w:b/>
          <w:bCs/>
          <w:sz w:val="24"/>
          <w:szCs w:val="24"/>
          <w:u w:val="single"/>
        </w:rPr>
        <w:t>INKORVING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QUIEVRAIN</w:t>
      </w:r>
      <w:r w:rsidRPr="00825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4642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WOENSDAG 20 MEI VANAF 14.00u</w:t>
      </w:r>
      <w:r w:rsidRPr="00825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(KASTEELWEG 12 </w:t>
      </w:r>
      <w:r w:rsidRPr="00825543">
        <w:rPr>
          <w:rFonts w:ascii="Times New Roman" w:hAnsi="Times New Roman" w:cs="Times New Roman"/>
          <w:b/>
          <w:bCs/>
          <w:sz w:val="24"/>
          <w:szCs w:val="24"/>
          <w:u w:val="single"/>
        </w:rPr>
        <w:t>AAN FINLANDIA)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64642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ENKEL OUDE EN JAARSE DUIVEN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/GEEN JONGE DUIVEN</w:t>
      </w:r>
    </w:p>
    <w:p w14:paraId="3BA66FEB" w14:textId="77777777" w:rsidR="001345E0" w:rsidRPr="001B78D7" w:rsidRDefault="001345E0" w:rsidP="001345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78D7">
        <w:rPr>
          <w:rFonts w:ascii="Times New Roman" w:hAnsi="Times New Roman" w:cs="Times New Roman"/>
          <w:sz w:val="24"/>
          <w:szCs w:val="24"/>
          <w:u w:val="single"/>
        </w:rPr>
        <w:t xml:space="preserve">NAAM 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B78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 w14:paraId="7B206541" w14:textId="77777777" w:rsidR="001345E0" w:rsidRDefault="001345E0" w:rsidP="001345E0">
      <w:pPr>
        <w:rPr>
          <w:rFonts w:ascii="Times New Roman" w:hAnsi="Times New Roman" w:cs="Times New Roman"/>
          <w:sz w:val="24"/>
          <w:szCs w:val="24"/>
        </w:rPr>
      </w:pPr>
      <w:r w:rsidRPr="001B78D7">
        <w:rPr>
          <w:rFonts w:ascii="Times New Roman" w:hAnsi="Times New Roman" w:cs="Times New Roman"/>
          <w:sz w:val="24"/>
          <w:szCs w:val="24"/>
          <w:u w:val="single"/>
        </w:rPr>
        <w:t xml:space="preserve">KBDB LIDNUMMER 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</w:t>
      </w:r>
    </w:p>
    <w:p w14:paraId="24D97B7B" w14:textId="77777777" w:rsidR="001345E0" w:rsidRDefault="001345E0" w:rsidP="001345E0">
      <w:pPr>
        <w:rPr>
          <w:rFonts w:ascii="Times New Roman" w:hAnsi="Times New Roman" w:cs="Times New Roman"/>
          <w:sz w:val="24"/>
          <w:szCs w:val="24"/>
        </w:rPr>
      </w:pPr>
      <w:r w:rsidRPr="001B78D7">
        <w:rPr>
          <w:rFonts w:ascii="Times New Roman" w:hAnsi="Times New Roman" w:cs="Times New Roman"/>
          <w:sz w:val="24"/>
          <w:szCs w:val="24"/>
          <w:u w:val="single"/>
        </w:rPr>
        <w:t>AANTAL  DUIVEN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    </w:t>
      </w:r>
    </w:p>
    <w:p w14:paraId="4662E3BE" w14:textId="77777777" w:rsidR="001345E0" w:rsidRDefault="001345E0" w:rsidP="001345E0">
      <w:pPr>
        <w:rPr>
          <w:rFonts w:ascii="Times New Roman" w:hAnsi="Times New Roman" w:cs="Times New Roman"/>
          <w:sz w:val="24"/>
          <w:szCs w:val="24"/>
        </w:rPr>
      </w:pPr>
      <w:r w:rsidRPr="001B78D7">
        <w:rPr>
          <w:rFonts w:ascii="Times New Roman" w:hAnsi="Times New Roman" w:cs="Times New Roman"/>
          <w:sz w:val="24"/>
          <w:szCs w:val="24"/>
          <w:u w:val="single"/>
        </w:rPr>
        <w:t>AANTAL VOLLE MANDEN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</w:t>
      </w:r>
    </w:p>
    <w:p w14:paraId="07BE169D" w14:textId="411E6FC1" w:rsidR="00CB6745" w:rsidRPr="002336D2" w:rsidRDefault="001345E0" w:rsidP="001345E0">
      <w:pPr>
        <w:rPr>
          <w:sz w:val="52"/>
          <w:szCs w:val="52"/>
        </w:rPr>
      </w:pPr>
      <w:r w:rsidRPr="001B78D7">
        <w:rPr>
          <w:rFonts w:ascii="Times New Roman" w:hAnsi="Times New Roman" w:cs="Times New Roman"/>
          <w:sz w:val="24"/>
          <w:szCs w:val="24"/>
          <w:u w:val="single"/>
        </w:rPr>
        <w:t xml:space="preserve">TUSSEN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 w:rsidRPr="001B78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2336D2" w:rsidRPr="002336D2">
        <w:rPr>
          <w:sz w:val="52"/>
          <w:szCs w:val="52"/>
        </w:rPr>
        <w:tab/>
      </w:r>
      <w:r w:rsidR="002336D2" w:rsidRPr="002336D2">
        <w:rPr>
          <w:sz w:val="52"/>
          <w:szCs w:val="52"/>
        </w:rPr>
        <w:tab/>
      </w:r>
    </w:p>
    <w:sectPr w:rsidR="00CB6745" w:rsidRPr="002336D2" w:rsidSect="001345E0">
      <w:pgSz w:w="11906" w:h="16838"/>
      <w:pgMar w:top="425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33A9"/>
    <w:multiLevelType w:val="hybridMultilevel"/>
    <w:tmpl w:val="2A3CA1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D2"/>
    <w:rsid w:val="000509B1"/>
    <w:rsid w:val="001345E0"/>
    <w:rsid w:val="001B0FE5"/>
    <w:rsid w:val="002336D2"/>
    <w:rsid w:val="00A805EF"/>
    <w:rsid w:val="00AA297A"/>
    <w:rsid w:val="00B96E63"/>
    <w:rsid w:val="00D37298"/>
    <w:rsid w:val="00D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D5D9"/>
  <w15:chartTrackingRefBased/>
  <w15:docId w15:val="{A9B2320A-7448-47F7-8D34-11F1DDB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0FE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9B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3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Paul Cuvelier</cp:lastModifiedBy>
  <cp:revision>2</cp:revision>
  <cp:lastPrinted>2020-05-06T18:48:00Z</cp:lastPrinted>
  <dcterms:created xsi:type="dcterms:W3CDTF">2020-05-18T18:39:00Z</dcterms:created>
  <dcterms:modified xsi:type="dcterms:W3CDTF">2020-05-18T18:39:00Z</dcterms:modified>
</cp:coreProperties>
</file>